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40" w:type="dxa"/>
        <w:tblLook w:val="04A0" w:firstRow="1" w:lastRow="0" w:firstColumn="1" w:lastColumn="0" w:noHBand="0" w:noVBand="1"/>
      </w:tblPr>
      <w:tblGrid>
        <w:gridCol w:w="4700"/>
        <w:gridCol w:w="960"/>
        <w:gridCol w:w="960"/>
        <w:gridCol w:w="1500"/>
        <w:gridCol w:w="960"/>
        <w:gridCol w:w="1300"/>
        <w:gridCol w:w="960"/>
      </w:tblGrid>
      <w:tr w:rsidR="00005535" w:rsidRPr="00005535" w14:paraId="782F750E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4377" w14:textId="47402EB0" w:rsidR="00005535" w:rsidRPr="00005535" w:rsidRDefault="0043189C" w:rsidP="004318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Средняя зарплата за </w:t>
            </w:r>
            <w:r w:rsidR="00005535"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2017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год.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F356" w14:textId="77777777" w:rsidR="00005535" w:rsidRPr="00005535" w:rsidRDefault="00005535" w:rsidP="000055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128B" w14:textId="77777777" w:rsidR="00005535" w:rsidRPr="00005535" w:rsidRDefault="00005535" w:rsidP="0000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3258" w14:textId="77777777" w:rsidR="00005535" w:rsidRPr="00005535" w:rsidRDefault="00005535" w:rsidP="0000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1743" w14:textId="77777777" w:rsidR="00005535" w:rsidRPr="00005535" w:rsidRDefault="00005535" w:rsidP="0000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2F24" w14:textId="77777777" w:rsidR="00005535" w:rsidRPr="00005535" w:rsidRDefault="00005535" w:rsidP="0000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D77" w:rsidRPr="00005535" w14:paraId="34B77A87" w14:textId="74C77A3D" w:rsidTr="005E0D77">
        <w:trPr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963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Директор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5C2E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3C29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CB681" w14:textId="1D4FBE27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242E3" w14:textId="78017586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CD801" w14:textId="7B35912A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158 818,53</w:t>
            </w:r>
          </w:p>
        </w:tc>
        <w:tc>
          <w:tcPr>
            <w:tcW w:w="960" w:type="dxa"/>
            <w:vAlign w:val="bottom"/>
          </w:tcPr>
          <w:p w14:paraId="23A95C24" w14:textId="77777777" w:rsidR="005E0D77" w:rsidRPr="00005535" w:rsidRDefault="005E0D77" w:rsidP="005E0D77"/>
        </w:tc>
      </w:tr>
      <w:tr w:rsidR="005E0D77" w:rsidRPr="00005535" w14:paraId="4FFB0649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C925" w14:textId="25CE889F" w:rsidR="00180F11" w:rsidRDefault="00180F11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Главный бухгалтер</w:t>
            </w:r>
          </w:p>
          <w:p w14:paraId="7DE4508D" w14:textId="6C6E68A1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Зам.дир.по общ.вопросам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2450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EAE7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47197" w14:textId="173E8D9A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6873F" w14:textId="7363B6DE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EF855" w14:textId="2EFE3D5E" w:rsidR="00180F11" w:rsidRPr="00180F11" w:rsidRDefault="00180F11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124</w:t>
            </w:r>
            <w:r w:rsidR="00181ED7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428</w:t>
            </w:r>
            <w:r w:rsidR="00181ED7">
              <w:rPr>
                <w:rFonts w:ascii="Calibri" w:eastAsia="Times New Roman" w:hAnsi="Calibri" w:cs="Calibri"/>
                <w:color w:val="000000"/>
                <w:lang w:val="en-US" w:eastAsia="ru-RU"/>
              </w:rPr>
              <w:t>,87</w:t>
            </w:r>
            <w:bookmarkStart w:id="0" w:name="_GoBack"/>
            <w:bookmarkEnd w:id="0"/>
          </w:p>
          <w:p w14:paraId="2DEF4A1D" w14:textId="76F0AB77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107 778,11</w:t>
            </w:r>
          </w:p>
        </w:tc>
      </w:tr>
      <w:tr w:rsidR="005E0D77" w:rsidRPr="00005535" w14:paraId="5BF0531B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10DC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A8CF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BB6D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74792" w14:textId="55CAFF99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1995C" w14:textId="5851E73C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538C9" w14:textId="46E89268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130 002,50</w:t>
            </w:r>
          </w:p>
        </w:tc>
      </w:tr>
      <w:tr w:rsidR="005E0D77" w:rsidRPr="00005535" w14:paraId="03450626" w14:textId="77777777" w:rsidTr="005E0D77">
        <w:trPr>
          <w:gridAfter w:val="1"/>
          <w:wAfter w:w="960" w:type="dxa"/>
          <w:trHeight w:val="300"/>
        </w:trPr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15B7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DE53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015FB" w14:textId="67BC6254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81387" w14:textId="5CE56A33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1F79C" w14:textId="63457A25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91 420,22</w:t>
            </w:r>
          </w:p>
        </w:tc>
      </w:tr>
      <w:tr w:rsidR="005E0D77" w:rsidRPr="00005535" w14:paraId="23E003B2" w14:textId="77777777" w:rsidTr="005E0D77">
        <w:trPr>
          <w:gridAfter w:val="1"/>
          <w:wAfter w:w="960" w:type="dxa"/>
          <w:trHeight w:val="300"/>
        </w:trPr>
        <w:tc>
          <w:tcPr>
            <w:tcW w:w="6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978E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содержанию и благоустройству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7DB76" w14:textId="411510E0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B032B" w14:textId="62D679FB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553E4" w14:textId="7B6BB986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110 111,04</w:t>
            </w:r>
          </w:p>
        </w:tc>
      </w:tr>
      <w:tr w:rsidR="005E0D77" w:rsidRPr="00005535" w14:paraId="02A4A172" w14:textId="77777777" w:rsidTr="005E0D77">
        <w:trPr>
          <w:gridAfter w:val="1"/>
          <w:wAfter w:w="960" w:type="dxa"/>
          <w:trHeight w:val="300"/>
        </w:trPr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85C9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6878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389BB" w14:textId="60352B7A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77F03" w14:textId="359E3322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052C8" w14:textId="6EB952F2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122 705,34</w:t>
            </w:r>
          </w:p>
        </w:tc>
      </w:tr>
      <w:tr w:rsidR="005E0D77" w:rsidRPr="00005535" w14:paraId="30302A22" w14:textId="77777777" w:rsidTr="005E0D77">
        <w:trPr>
          <w:gridAfter w:val="1"/>
          <w:wAfter w:w="960" w:type="dxa"/>
          <w:trHeight w:val="300"/>
        </w:trPr>
        <w:tc>
          <w:tcPr>
            <w:tcW w:w="6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23D47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эксплуатации, главный инженер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57C61" w14:textId="72D1D9CF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14676" w14:textId="0B4B4B05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8F086" w14:textId="56B00520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138 214,97</w:t>
            </w:r>
          </w:p>
        </w:tc>
      </w:tr>
      <w:tr w:rsidR="005E0D77" w:rsidRPr="00005535" w14:paraId="1F74ECB5" w14:textId="177B0208" w:rsidTr="00E9021C">
        <w:trPr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22DD" w14:textId="77777777" w:rsidR="005E0D77" w:rsidRDefault="005E0D77" w:rsidP="00E72450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Первый заместитель директора</w:t>
            </w:r>
          </w:p>
          <w:p w14:paraId="42CD3218" w14:textId="14D1779B" w:rsidR="005E0D77" w:rsidRPr="00005535" w:rsidRDefault="005E0D77" w:rsidP="00E72450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9118" w14:textId="77777777" w:rsidR="005E0D77" w:rsidRPr="00005535" w:rsidRDefault="005E0D77" w:rsidP="00E72450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1F69" w14:textId="77777777" w:rsidR="005E0D77" w:rsidRPr="00005535" w:rsidRDefault="005E0D77" w:rsidP="00E724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FC2E1" w14:textId="779DC904" w:rsidR="005E0D77" w:rsidRPr="00005535" w:rsidRDefault="005E0D77" w:rsidP="00E7245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4135F" w14:textId="59E27DE3" w:rsidR="005E0D77" w:rsidRPr="00005535" w:rsidRDefault="005E0D77" w:rsidP="00E7245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7F0FC" w14:textId="39C1762A" w:rsidR="005E0D77" w:rsidRPr="00005535" w:rsidRDefault="005E0D77" w:rsidP="00E7245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535">
              <w:rPr>
                <w:rFonts w:ascii="Calibri" w:eastAsia="Times New Roman" w:hAnsi="Calibri" w:cs="Calibri"/>
                <w:color w:val="000000"/>
                <w:lang w:eastAsia="ru-RU"/>
              </w:rPr>
              <w:t>141 910,08</w:t>
            </w:r>
          </w:p>
        </w:tc>
        <w:tc>
          <w:tcPr>
            <w:tcW w:w="960" w:type="dxa"/>
            <w:vAlign w:val="bottom"/>
          </w:tcPr>
          <w:p w14:paraId="6509A1BB" w14:textId="77777777" w:rsidR="005E0D77" w:rsidRPr="00005535" w:rsidRDefault="005E0D77" w:rsidP="00E72450"/>
        </w:tc>
      </w:tr>
      <w:tr w:rsidR="005E0D77" w:rsidRPr="00005535" w14:paraId="20276D68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FB5BDE" w14:textId="77777777" w:rsidR="005E0D77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14:paraId="1A8AE365" w14:textId="4A5C4CCE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0F2C">
              <w:rPr>
                <w:rFonts w:ascii="Calibri" w:eastAsia="Times New Roman" w:hAnsi="Calibri" w:cs="Calibri"/>
                <w:color w:val="000000"/>
                <w:lang w:eastAsia="ru-RU"/>
              </w:rPr>
              <w:t>Средняя зарплата за 201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  <w:r w:rsidRPr="00B70F2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год.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425BB4" w14:textId="77777777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4E334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D216C" w14:textId="77777777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81CC8" w14:textId="77777777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4D18A" w14:textId="77777777" w:rsidR="005E0D77" w:rsidRPr="0000553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E0D77" w:rsidRPr="00005535" w14:paraId="200A0617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AA94" w14:textId="2208037D" w:rsidR="005E0D77" w:rsidRPr="0000553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Главный бухгалтер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CCE6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8B4B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279E9" w14:textId="0BE3B8AC" w:rsidR="005E0D77" w:rsidRPr="00005535" w:rsidRDefault="005E0D77" w:rsidP="005E0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CC4B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3244" w14:textId="7FDFC3BE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154 848,65  </w:t>
            </w:r>
          </w:p>
        </w:tc>
      </w:tr>
      <w:tr w:rsidR="005E0D77" w:rsidRPr="00005535" w14:paraId="5F86957C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5A5A" w14:textId="0476ED34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Директор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F8CC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9C9A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38867" w14:textId="3A305B40" w:rsidR="005E0D77" w:rsidRPr="00005535" w:rsidRDefault="005E0D77" w:rsidP="005E0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A3B2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8BA0F" w14:textId="02BEF98D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144 167,78  </w:t>
            </w:r>
          </w:p>
        </w:tc>
      </w:tr>
      <w:tr w:rsidR="005E0D77" w:rsidRPr="00005535" w14:paraId="3B64CC29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75180" w14:textId="24F9247A" w:rsidR="005E0D77" w:rsidRPr="007E53B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E70D8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BE409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817BF" w14:textId="6C298C00" w:rsidR="005E0D77" w:rsidRPr="007E53B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3B222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5A196" w14:textId="33962D2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139 523,81  </w:t>
            </w:r>
          </w:p>
        </w:tc>
      </w:tr>
      <w:tr w:rsidR="005E0D77" w:rsidRPr="00005535" w14:paraId="71A2527C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BE660" w14:textId="7B436012" w:rsidR="005E0D77" w:rsidRPr="007E53B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1D846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2E8BF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7AFC4" w14:textId="10ECCF78" w:rsidR="005E0D77" w:rsidRPr="007E53B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EDDE0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2B4E4" w14:textId="69EC90BB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97 560,94  </w:t>
            </w:r>
          </w:p>
        </w:tc>
      </w:tr>
      <w:tr w:rsidR="005E0D77" w:rsidRPr="00005535" w14:paraId="727019BA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9A573" w14:textId="5197F2F9" w:rsidR="005E0D77" w:rsidRPr="007E53B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содержанию и благоустройству, главный садовник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D18AD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86DE7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D1494" w14:textId="67DFDE9F" w:rsidR="005E0D77" w:rsidRPr="007E53B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B4D8D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B079E" w14:textId="59E4F2C8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143 771,51  </w:t>
            </w:r>
          </w:p>
        </w:tc>
      </w:tr>
      <w:tr w:rsidR="005E0D77" w:rsidRPr="00005535" w14:paraId="556AC5BF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2E6BA" w14:textId="7C3107F9" w:rsidR="005E0D77" w:rsidRPr="007E53B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A23BF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A1660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93F5D" w14:textId="126C642A" w:rsidR="005E0D77" w:rsidRPr="007E53B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08822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366C7" w14:textId="20712DBF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137 376,23  </w:t>
            </w:r>
          </w:p>
        </w:tc>
      </w:tr>
      <w:tr w:rsidR="005E0D77" w:rsidRPr="00005535" w14:paraId="0A7E995A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3521F" w14:textId="35CDB656" w:rsidR="005E0D77" w:rsidRPr="007E53B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эксплуатации, главный инженер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25DB5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1B88D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1E439" w14:textId="634B5009" w:rsidR="005E0D77" w:rsidRPr="007E53B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D20DE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2CD65" w14:textId="3985005C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153 105,05  </w:t>
            </w:r>
          </w:p>
        </w:tc>
      </w:tr>
      <w:tr w:rsidR="005E0D77" w:rsidRPr="00005535" w14:paraId="1EFBCF00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60912" w14:textId="3D41038C" w:rsidR="005E0D77" w:rsidRPr="007E53B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Первый заместитель директора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6DECA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DD0E9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45948" w14:textId="5B4A4CA0" w:rsidR="005E0D77" w:rsidRPr="007E53B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1E271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8E73C" w14:textId="0B9BB383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160 143,51  </w:t>
            </w:r>
          </w:p>
        </w:tc>
      </w:tr>
      <w:tr w:rsidR="005E0D77" w:rsidRPr="00005535" w14:paraId="0275679C" w14:textId="77777777" w:rsidTr="005E0D77">
        <w:trPr>
          <w:gridAfter w:val="1"/>
          <w:wAfter w:w="960" w:type="dxa"/>
          <w:trHeight w:val="30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B36FD" w14:textId="6D147A6D" w:rsidR="005E0D77" w:rsidRPr="007E53B5" w:rsidRDefault="005E0D77" w:rsidP="005E0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972FC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CF6C1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30F59" w14:textId="4C6A6A6B" w:rsidR="005E0D77" w:rsidRPr="007E53B5" w:rsidRDefault="005E0D77" w:rsidP="005E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09CE1" w14:textId="7777777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F2B85" w14:textId="11808E67" w:rsidR="005E0D77" w:rsidRPr="00005535" w:rsidRDefault="005E0D77" w:rsidP="005E0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147 937,88  </w:t>
            </w:r>
          </w:p>
        </w:tc>
      </w:tr>
    </w:tbl>
    <w:p w14:paraId="49218D30" w14:textId="76277C41" w:rsidR="007024F2" w:rsidRDefault="007024F2"/>
    <w:tbl>
      <w:tblPr>
        <w:tblW w:w="11120" w:type="dxa"/>
        <w:tblLook w:val="04A0" w:firstRow="1" w:lastRow="0" w:firstColumn="1" w:lastColumn="0" w:noHBand="0" w:noVBand="1"/>
      </w:tblPr>
      <w:tblGrid>
        <w:gridCol w:w="5226"/>
        <w:gridCol w:w="1067"/>
        <w:gridCol w:w="1067"/>
        <w:gridCol w:w="1500"/>
        <w:gridCol w:w="960"/>
        <w:gridCol w:w="1300"/>
      </w:tblGrid>
      <w:tr w:rsidR="00714E06" w:rsidRPr="003303C7" w14:paraId="4F16DE4D" w14:textId="77777777" w:rsidTr="00952677">
        <w:trPr>
          <w:trHeight w:val="300"/>
        </w:trPr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E612" w14:textId="77777777" w:rsidR="00714E06" w:rsidRPr="003303C7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Средняя зарплата за 2019 год.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0DDC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667F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EB1B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443E5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A745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06" w:rsidRPr="003303C7" w14:paraId="4B7C47CB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20D1" w14:textId="77777777" w:rsidR="00714E06" w:rsidRPr="003303C7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Директор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6BA88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ECD9F" w14:textId="77777777" w:rsidR="00714E06" w:rsidRPr="003303C7" w:rsidRDefault="00714E06" w:rsidP="0071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1AE9" w14:textId="77777777" w:rsidR="00714E06" w:rsidRPr="003303C7" w:rsidRDefault="00714E06" w:rsidP="0071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162 092,53</w:t>
            </w:r>
          </w:p>
        </w:tc>
      </w:tr>
      <w:tr w:rsidR="00714E06" w:rsidRPr="003303C7" w14:paraId="4FEBD530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06D7" w14:textId="77777777" w:rsidR="00714E06" w:rsidRPr="003303C7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безопасности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26CF9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B8ADD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042B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128 117,12</w:t>
            </w:r>
          </w:p>
        </w:tc>
      </w:tr>
      <w:tr w:rsidR="00714E06" w:rsidRPr="003303C7" w14:paraId="1742A81E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7E09" w14:textId="77777777" w:rsidR="00714E06" w:rsidRPr="003303C7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5F2D1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103B6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110A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190 882,11</w:t>
            </w:r>
          </w:p>
        </w:tc>
      </w:tr>
      <w:tr w:rsidR="00714E06" w:rsidRPr="003303C7" w14:paraId="37D97BCC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478F" w14:textId="77777777" w:rsidR="00714E06" w:rsidRPr="003303C7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E2FC9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C0F29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42E7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126 706,59</w:t>
            </w:r>
          </w:p>
        </w:tc>
      </w:tr>
      <w:tr w:rsidR="00714E06" w:rsidRPr="003303C7" w14:paraId="3A97C312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1FD2" w14:textId="77777777" w:rsidR="00714E06" w:rsidRPr="003303C7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содержанию и благоустройству, главный садовник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4858C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3FF8F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F786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155 781,13</w:t>
            </w:r>
          </w:p>
        </w:tc>
      </w:tr>
      <w:tr w:rsidR="00714E06" w:rsidRPr="003303C7" w14:paraId="466B8403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58E3" w14:textId="77777777" w:rsidR="00714E06" w:rsidRPr="003303C7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5E404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9487E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D7D9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178 880,48</w:t>
            </w:r>
          </w:p>
        </w:tc>
      </w:tr>
      <w:tr w:rsidR="00714E06" w:rsidRPr="003303C7" w14:paraId="623DFA53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3B50" w14:textId="77777777" w:rsidR="00714E06" w:rsidRPr="003303C7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эксплуатации, главный инженер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425D6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C37F1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F10B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188 180,83</w:t>
            </w:r>
          </w:p>
        </w:tc>
      </w:tr>
      <w:tr w:rsidR="00714E06" w:rsidRPr="003303C7" w14:paraId="73914502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3F5B" w14:textId="77777777" w:rsidR="00714E06" w:rsidRPr="003303C7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Первый заместитель директора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073E8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B49D9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D701" w14:textId="77777777" w:rsidR="00714E06" w:rsidRPr="003303C7" w:rsidRDefault="00714E06" w:rsidP="00952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03C7">
              <w:rPr>
                <w:rFonts w:ascii="Calibri" w:eastAsia="Times New Roman" w:hAnsi="Calibri" w:cs="Calibri"/>
                <w:color w:val="000000"/>
                <w:lang w:eastAsia="ru-RU"/>
              </w:rPr>
              <w:t>169 088,07</w:t>
            </w:r>
          </w:p>
        </w:tc>
      </w:tr>
    </w:tbl>
    <w:p w14:paraId="63D6CBD6" w14:textId="20884363" w:rsidR="00714E06" w:rsidRDefault="00714E06"/>
    <w:tbl>
      <w:tblPr>
        <w:tblW w:w="11120" w:type="dxa"/>
        <w:tblLook w:val="04A0" w:firstRow="1" w:lastRow="0" w:firstColumn="1" w:lastColumn="0" w:noHBand="0" w:noVBand="1"/>
      </w:tblPr>
      <w:tblGrid>
        <w:gridCol w:w="5226"/>
        <w:gridCol w:w="1067"/>
        <w:gridCol w:w="1067"/>
        <w:gridCol w:w="1500"/>
        <w:gridCol w:w="960"/>
        <w:gridCol w:w="1300"/>
      </w:tblGrid>
      <w:tr w:rsidR="00714E06" w:rsidRPr="00B64FD0" w14:paraId="0C4A6788" w14:textId="77777777" w:rsidTr="00952677">
        <w:trPr>
          <w:trHeight w:val="300"/>
        </w:trPr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81C8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Средняя зарплата за 2020 год.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82B0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7A26" w14:textId="77777777" w:rsidR="00714E06" w:rsidRPr="00B64FD0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BFFA" w14:textId="77777777" w:rsidR="00714E06" w:rsidRPr="00B64FD0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87D3" w14:textId="77777777" w:rsidR="00714E06" w:rsidRPr="00B64FD0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97B8" w14:textId="77777777" w:rsidR="00714E06" w:rsidRPr="00B64FD0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06" w:rsidRPr="00B64FD0" w14:paraId="247BE941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7F49" w14:textId="77777777" w:rsidR="00714E06" w:rsidRPr="00B64FD0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>Директор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9D3CF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F8031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C964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171 328,68  </w:t>
            </w:r>
          </w:p>
        </w:tc>
      </w:tr>
      <w:tr w:rsidR="00714E06" w:rsidRPr="00B64FD0" w14:paraId="264C923A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39FB" w14:textId="77777777" w:rsidR="00714E06" w:rsidRPr="00B64FD0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безопасности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D2415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E018F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B32D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142 611,76  </w:t>
            </w:r>
          </w:p>
        </w:tc>
      </w:tr>
      <w:tr w:rsidR="00714E06" w:rsidRPr="00B64FD0" w14:paraId="0CB75DA2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7C7B" w14:textId="77777777" w:rsidR="00714E06" w:rsidRPr="00B64FD0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E6A7A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7A476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0A0D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202 332,34  </w:t>
            </w:r>
          </w:p>
        </w:tc>
      </w:tr>
      <w:tr w:rsidR="00714E06" w:rsidRPr="00B64FD0" w14:paraId="123E695B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B936" w14:textId="77777777" w:rsidR="00714E06" w:rsidRPr="00B64FD0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130A6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416A9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640BE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121 405,65  </w:t>
            </w:r>
          </w:p>
        </w:tc>
      </w:tr>
      <w:tr w:rsidR="00714E06" w:rsidRPr="00B64FD0" w14:paraId="6553D753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819A" w14:textId="77777777" w:rsidR="00714E06" w:rsidRPr="00B64FD0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содержанию и благоустройству, главный садовник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4DDF8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431A8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ED92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185 460,63  </w:t>
            </w:r>
          </w:p>
        </w:tc>
      </w:tr>
      <w:tr w:rsidR="00714E06" w:rsidRPr="00B64FD0" w14:paraId="61DE5E00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86A76" w14:textId="77777777" w:rsidR="00714E06" w:rsidRPr="00B64FD0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90C82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19053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835D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183 535,58  </w:t>
            </w:r>
          </w:p>
        </w:tc>
      </w:tr>
      <w:tr w:rsidR="00714E06" w:rsidRPr="00B64FD0" w14:paraId="2DF8A347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1053" w14:textId="77777777" w:rsidR="00714E06" w:rsidRPr="00B64FD0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эксплуатации, главный инженер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41052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327A1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1F7B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197 224,44  </w:t>
            </w:r>
          </w:p>
        </w:tc>
      </w:tr>
      <w:tr w:rsidR="00714E06" w:rsidRPr="00B64FD0" w14:paraId="74A06166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9C5B" w14:textId="77777777" w:rsidR="00714E06" w:rsidRPr="00B64FD0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>Первый заместитель директора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7266D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9F57F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D112" w14:textId="77777777" w:rsidR="00714E06" w:rsidRPr="00B64FD0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4F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202 335,15  </w:t>
            </w:r>
          </w:p>
        </w:tc>
      </w:tr>
    </w:tbl>
    <w:p w14:paraId="268DE8E9" w14:textId="47C5794B" w:rsidR="00714E06" w:rsidRDefault="00714E06"/>
    <w:p w14:paraId="7DCB1A2B" w14:textId="3808CF3F" w:rsidR="00714E06" w:rsidRDefault="00714E06"/>
    <w:p w14:paraId="450385E5" w14:textId="33346C26" w:rsidR="00714E06" w:rsidRDefault="00714E06"/>
    <w:p w14:paraId="7D25ABFE" w14:textId="29442656" w:rsidR="00714E06" w:rsidRDefault="00714E06"/>
    <w:tbl>
      <w:tblPr>
        <w:tblW w:w="11120" w:type="dxa"/>
        <w:tblLook w:val="04A0" w:firstRow="1" w:lastRow="0" w:firstColumn="1" w:lastColumn="0" w:noHBand="0" w:noVBand="1"/>
      </w:tblPr>
      <w:tblGrid>
        <w:gridCol w:w="5226"/>
        <w:gridCol w:w="1067"/>
        <w:gridCol w:w="1067"/>
        <w:gridCol w:w="1500"/>
        <w:gridCol w:w="960"/>
        <w:gridCol w:w="1300"/>
      </w:tblGrid>
      <w:tr w:rsidR="00714E06" w:rsidRPr="005A39C1" w14:paraId="602FB9BD" w14:textId="77777777" w:rsidTr="00952677">
        <w:trPr>
          <w:trHeight w:val="300"/>
        </w:trPr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4EDF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Средняя зарплата за 2021 год.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AA23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D47C" w14:textId="77777777" w:rsidR="00714E06" w:rsidRPr="005A39C1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75BB" w14:textId="77777777" w:rsidR="00714E06" w:rsidRPr="005A39C1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7B3A" w14:textId="77777777" w:rsidR="00714E06" w:rsidRPr="005A39C1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0FF3" w14:textId="77777777" w:rsidR="00714E06" w:rsidRPr="005A39C1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06" w:rsidRPr="005A39C1" w14:paraId="1781192E" w14:textId="77777777" w:rsidTr="00952677">
        <w:trPr>
          <w:trHeight w:val="300"/>
        </w:trPr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670C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>Директор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F39A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3648" w14:textId="77777777" w:rsidR="00714E06" w:rsidRPr="005A39C1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3521C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1A980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8F95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185 666,90  </w:t>
            </w:r>
          </w:p>
        </w:tc>
      </w:tr>
      <w:tr w:rsidR="00714E06" w:rsidRPr="005A39C1" w14:paraId="565BE990" w14:textId="77777777" w:rsidTr="00952677">
        <w:trPr>
          <w:trHeight w:val="300"/>
        </w:trPr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A937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безопасности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82F7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0B5C" w14:textId="77777777" w:rsidR="00714E06" w:rsidRPr="005A39C1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C82CA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26C54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B08E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133 976,98  </w:t>
            </w:r>
          </w:p>
        </w:tc>
      </w:tr>
      <w:tr w:rsidR="00714E06" w:rsidRPr="005A39C1" w14:paraId="0B7AF9BA" w14:textId="77777777" w:rsidTr="00952677">
        <w:trPr>
          <w:trHeight w:val="300"/>
        </w:trPr>
        <w:tc>
          <w:tcPr>
            <w:tcW w:w="6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1913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A6A0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70EDC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1D362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18AF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249 223,74  </w:t>
            </w:r>
          </w:p>
        </w:tc>
      </w:tr>
      <w:tr w:rsidR="00714E06" w:rsidRPr="005A39C1" w14:paraId="2C8554DF" w14:textId="77777777" w:rsidTr="00952677">
        <w:trPr>
          <w:trHeight w:val="300"/>
        </w:trPr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FA43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9DD5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9E6A" w14:textId="77777777" w:rsidR="00714E06" w:rsidRPr="005A39C1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81E86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7E89A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2168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121 085,32  </w:t>
            </w:r>
          </w:p>
        </w:tc>
      </w:tr>
      <w:tr w:rsidR="00714E06" w:rsidRPr="005A39C1" w14:paraId="1D176EDD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AA6F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содержанию и благоустройству, главный садовник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8195F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2426D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4589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140 471,92  </w:t>
            </w:r>
          </w:p>
        </w:tc>
      </w:tr>
      <w:tr w:rsidR="00714E06" w:rsidRPr="005A39C1" w14:paraId="62F23DF8" w14:textId="77777777" w:rsidTr="00952677">
        <w:trPr>
          <w:trHeight w:val="300"/>
        </w:trPr>
        <w:tc>
          <w:tcPr>
            <w:tcW w:w="6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E2D0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06D4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8AE82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B939C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9991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299 006,11  </w:t>
            </w:r>
          </w:p>
        </w:tc>
      </w:tr>
      <w:tr w:rsidR="00714E06" w:rsidRPr="005A39C1" w14:paraId="424125F7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03B53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эксплуатации, главный инженер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085AA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4B289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1234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234 573,24  </w:t>
            </w:r>
          </w:p>
        </w:tc>
      </w:tr>
      <w:tr w:rsidR="00714E06" w:rsidRPr="005A39C1" w14:paraId="690AAFBE" w14:textId="77777777" w:rsidTr="00952677">
        <w:trPr>
          <w:trHeight w:val="300"/>
        </w:trPr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3CBC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>Первый заместитель директора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E77E" w14:textId="77777777" w:rsidR="00714E06" w:rsidRPr="005A39C1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9587" w14:textId="77777777" w:rsidR="00714E06" w:rsidRPr="005A39C1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64432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2F813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B670" w14:textId="77777777" w:rsidR="00714E06" w:rsidRPr="005A39C1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A39C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259 813,27  </w:t>
            </w:r>
          </w:p>
        </w:tc>
      </w:tr>
    </w:tbl>
    <w:p w14:paraId="367F7CD9" w14:textId="5A04E9AF" w:rsidR="00714E06" w:rsidRDefault="00714E06"/>
    <w:tbl>
      <w:tblPr>
        <w:tblW w:w="11120" w:type="dxa"/>
        <w:tblLook w:val="04A0" w:firstRow="1" w:lastRow="0" w:firstColumn="1" w:lastColumn="0" w:noHBand="0" w:noVBand="1"/>
      </w:tblPr>
      <w:tblGrid>
        <w:gridCol w:w="5226"/>
        <w:gridCol w:w="1067"/>
        <w:gridCol w:w="1067"/>
        <w:gridCol w:w="1500"/>
        <w:gridCol w:w="960"/>
        <w:gridCol w:w="1300"/>
      </w:tblGrid>
      <w:tr w:rsidR="00714E06" w:rsidRPr="00613828" w14:paraId="0288134A" w14:textId="77777777" w:rsidTr="00952677">
        <w:trPr>
          <w:trHeight w:val="300"/>
        </w:trPr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2968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Средняя зарплата за 2022 год.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4FBF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51D8" w14:textId="77777777" w:rsidR="00714E06" w:rsidRPr="00613828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7DD2" w14:textId="77777777" w:rsidR="00714E06" w:rsidRPr="00613828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BD87" w14:textId="77777777" w:rsidR="00714E06" w:rsidRPr="00613828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AE87" w14:textId="77777777" w:rsidR="00714E06" w:rsidRPr="00613828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06" w:rsidRPr="00613828" w14:paraId="7A2E5015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B1BC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Директор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74774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CE291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9BB5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248 243,29  </w:t>
            </w:r>
          </w:p>
        </w:tc>
      </w:tr>
      <w:tr w:rsidR="00714E06" w:rsidRPr="00613828" w14:paraId="355F8CC6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33F5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безопасности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D2170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87A97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AF7A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152 330,45  </w:t>
            </w:r>
          </w:p>
        </w:tc>
      </w:tr>
      <w:tr w:rsidR="00714E06" w:rsidRPr="00613828" w14:paraId="2B8FE964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5D46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F1C00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1F01B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4048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241 422,46  </w:t>
            </w:r>
          </w:p>
        </w:tc>
      </w:tr>
      <w:tr w:rsidR="00714E06" w:rsidRPr="00613828" w14:paraId="70161D57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75FF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09B37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F762E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59D73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150 646,98  </w:t>
            </w:r>
          </w:p>
        </w:tc>
      </w:tr>
      <w:tr w:rsidR="00714E06" w:rsidRPr="00613828" w14:paraId="02383413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8745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содержанию и благоустройству, главный садовник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234DD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2D11C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FC4E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221 935,41  </w:t>
            </w:r>
          </w:p>
        </w:tc>
      </w:tr>
      <w:tr w:rsidR="00714E06" w:rsidRPr="00613828" w14:paraId="3E3C7B82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7A92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4F953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DBE2C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495D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226 229,41  </w:t>
            </w:r>
          </w:p>
        </w:tc>
      </w:tr>
      <w:tr w:rsidR="00714E06" w:rsidRPr="00613828" w14:paraId="4A367AD3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F47B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эксплуатации, главный инженер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1ECC0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441F8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6DC1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270 179,61  </w:t>
            </w:r>
          </w:p>
        </w:tc>
      </w:tr>
      <w:tr w:rsidR="00714E06" w:rsidRPr="00613828" w14:paraId="31DE4618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D835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Первый заместитель директора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D1DC8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C41CC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F52A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254 110,99  </w:t>
            </w:r>
          </w:p>
        </w:tc>
      </w:tr>
    </w:tbl>
    <w:p w14:paraId="0985BA5D" w14:textId="3733C7AF" w:rsidR="00714E06" w:rsidRDefault="00714E06"/>
    <w:tbl>
      <w:tblPr>
        <w:tblW w:w="11120" w:type="dxa"/>
        <w:tblLook w:val="04A0" w:firstRow="1" w:lastRow="0" w:firstColumn="1" w:lastColumn="0" w:noHBand="0" w:noVBand="1"/>
      </w:tblPr>
      <w:tblGrid>
        <w:gridCol w:w="5226"/>
        <w:gridCol w:w="1067"/>
        <w:gridCol w:w="1067"/>
        <w:gridCol w:w="1500"/>
        <w:gridCol w:w="960"/>
        <w:gridCol w:w="1300"/>
      </w:tblGrid>
      <w:tr w:rsidR="00714E06" w:rsidRPr="00613828" w14:paraId="7F0BDDD5" w14:textId="77777777" w:rsidTr="00952677">
        <w:trPr>
          <w:trHeight w:val="300"/>
        </w:trPr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205E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Средняя зарплата за 2023 год.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7D67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CEA8" w14:textId="77777777" w:rsidR="00714E06" w:rsidRPr="00613828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2CEC8" w14:textId="77777777" w:rsidR="00714E06" w:rsidRPr="00613828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C0FF" w14:textId="77777777" w:rsidR="00714E06" w:rsidRPr="00613828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D785" w14:textId="77777777" w:rsidR="00714E06" w:rsidRPr="00613828" w:rsidRDefault="00714E06" w:rsidP="0095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E06" w:rsidRPr="00613828" w14:paraId="324E62E2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3064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Директор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F111F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08CDB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890B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900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</w:p>
        </w:tc>
      </w:tr>
      <w:tr w:rsidR="00714E06" w:rsidRPr="00613828" w14:paraId="7201A49A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438F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безопасности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0750D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76516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F661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91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609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,4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</w:p>
        </w:tc>
      </w:tr>
      <w:tr w:rsidR="00714E06" w:rsidRPr="00613828" w14:paraId="112BB47B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9F15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капитальному ремонту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7BB46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853AF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1F96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176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616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94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</w:p>
        </w:tc>
      </w:tr>
      <w:tr w:rsidR="00714E06" w:rsidRPr="00613828" w14:paraId="3A03254D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973E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20715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67722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50A2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222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715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</w:p>
        </w:tc>
      </w:tr>
      <w:tr w:rsidR="00714E06" w:rsidRPr="00613828" w14:paraId="76A84B29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DBA2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содержанию и благоустройству, главный садовник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89578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AD83C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661D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151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610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09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</w:p>
        </w:tc>
      </w:tr>
      <w:tr w:rsidR="00714E06" w:rsidRPr="00613828" w14:paraId="27C450D0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61ED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188A8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45A6B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75FE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602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</w:p>
        </w:tc>
      </w:tr>
      <w:tr w:rsidR="00714E06" w:rsidRPr="00613828" w14:paraId="535CAEB1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D169A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Заместитель директора по эксплуатации, главный инженер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8E005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703FF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21DB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196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712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</w:p>
        </w:tc>
      </w:tr>
      <w:tr w:rsidR="00714E06" w:rsidRPr="00613828" w14:paraId="32B0CE92" w14:textId="77777777" w:rsidTr="00952677">
        <w:trPr>
          <w:trHeight w:val="300"/>
        </w:trPr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97DD" w14:textId="77777777" w:rsidR="00714E06" w:rsidRPr="00613828" w:rsidRDefault="00714E06" w:rsidP="009526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Первый заместитель директора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CD1C8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886A1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7EF7" w14:textId="77777777" w:rsidR="00714E06" w:rsidRPr="00613828" w:rsidRDefault="00714E06" w:rsidP="009526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478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  <w:r w:rsidRPr="0061382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</w:p>
        </w:tc>
      </w:tr>
    </w:tbl>
    <w:p w14:paraId="58804A8E" w14:textId="77777777" w:rsidR="00714E06" w:rsidRDefault="00714E06"/>
    <w:sectPr w:rsidR="00714E06" w:rsidSect="0000553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535"/>
    <w:rsid w:val="00005535"/>
    <w:rsid w:val="0007128A"/>
    <w:rsid w:val="00180F11"/>
    <w:rsid w:val="00181ED7"/>
    <w:rsid w:val="0043189C"/>
    <w:rsid w:val="005E0D77"/>
    <w:rsid w:val="007024F2"/>
    <w:rsid w:val="00714E06"/>
    <w:rsid w:val="00B27C3B"/>
    <w:rsid w:val="00E7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390A"/>
  <w15:chartTrackingRefBased/>
  <w15:docId w15:val="{64FBE567-6F61-4566-9731-1934EAB6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4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2024-08-27T07:02:00Z</dcterms:created>
  <dcterms:modified xsi:type="dcterms:W3CDTF">2024-08-28T05:56:00Z</dcterms:modified>
</cp:coreProperties>
</file>